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5C6A4" w14:textId="77777777" w:rsidR="00FC72EB" w:rsidRDefault="00FC72EB" w:rsidP="2E1F9C7B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Allegato A</w:t>
      </w:r>
    </w:p>
    <w:p w14:paraId="2DC08235" w14:textId="3FBA9B7A" w:rsidR="00D34FD1" w:rsidRPr="008E32AE" w:rsidRDefault="6A7607C5" w:rsidP="2E1F9C7B">
      <w:pPr>
        <w:jc w:val="center"/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2E1F9C7B">
        <w:rPr>
          <w:rFonts w:ascii="Calibri" w:eastAsia="Calibri" w:hAnsi="Calibri" w:cs="Calibri"/>
          <w:b/>
          <w:bCs/>
          <w:sz w:val="32"/>
          <w:szCs w:val="32"/>
        </w:rPr>
        <w:t>Comunicazione richiesta</w:t>
      </w:r>
      <w:r w:rsidR="003329A1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3329A1" w:rsidRPr="00126AD4">
        <w:rPr>
          <w:rFonts w:ascii="Calibri" w:eastAsia="Calibri" w:hAnsi="Calibri" w:cs="Calibri"/>
          <w:b/>
          <w:bCs/>
          <w:sz w:val="32"/>
          <w:szCs w:val="32"/>
        </w:rPr>
        <w:t>deroghe</w:t>
      </w:r>
      <w:r w:rsidRPr="2E1F9C7B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2C440C86" w14:textId="6CC59AB8" w:rsidR="2E1F9C7B" w:rsidRDefault="2E1F9C7B" w:rsidP="2E1F9C7B">
      <w:pPr>
        <w:rPr>
          <w:rFonts w:ascii="Calibri" w:eastAsia="Calibri" w:hAnsi="Calibri" w:cs="Calibri"/>
          <w:sz w:val="28"/>
          <w:szCs w:val="28"/>
        </w:rPr>
      </w:pPr>
    </w:p>
    <w:p w14:paraId="08863A82" w14:textId="721E423C" w:rsidR="6A7607C5" w:rsidRDefault="6A7607C5" w:rsidP="2E1F9C7B">
      <w:pPr>
        <w:rPr>
          <w:rFonts w:ascii="Calibri" w:eastAsia="Calibri" w:hAnsi="Calibri" w:cs="Calibri"/>
          <w:sz w:val="28"/>
          <w:szCs w:val="28"/>
        </w:rPr>
      </w:pPr>
      <w:r w:rsidRPr="2E1F9C7B">
        <w:rPr>
          <w:rFonts w:ascii="Calibri" w:eastAsia="Calibri" w:hAnsi="Calibri" w:cs="Calibri"/>
          <w:sz w:val="28"/>
          <w:szCs w:val="28"/>
        </w:rPr>
        <w:t>Il sottoscritto, ….............................................</w:t>
      </w:r>
    </w:p>
    <w:p w14:paraId="70098D03" w14:textId="6FD54A2A" w:rsidR="2E1F9C7B" w:rsidRDefault="2E1F9C7B" w:rsidP="2E1F9C7B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405"/>
        <w:gridCol w:w="5610"/>
      </w:tblGrid>
      <w:tr w:rsidR="2E1F9C7B" w14:paraId="139E7E44" w14:textId="77777777" w:rsidTr="2E1F9C7B">
        <w:tc>
          <w:tcPr>
            <w:tcW w:w="3405" w:type="dxa"/>
          </w:tcPr>
          <w:p w14:paraId="16CD40AF" w14:textId="467E0592" w:rsidR="6A7607C5" w:rsidRDefault="6A7607C5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Dirigente Scolastico dell’istituto</w:t>
            </w:r>
          </w:p>
        </w:tc>
        <w:tc>
          <w:tcPr>
            <w:tcW w:w="5610" w:type="dxa"/>
          </w:tcPr>
          <w:p w14:paraId="55D5F4E3" w14:textId="0C125161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66B192B5" w14:textId="77777777" w:rsidTr="2E1F9C7B">
        <w:tc>
          <w:tcPr>
            <w:tcW w:w="3405" w:type="dxa"/>
          </w:tcPr>
          <w:p w14:paraId="430482FB" w14:textId="77777777" w:rsidR="00980459" w:rsidRDefault="00980459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138ABBA" w14:textId="6BE43597" w:rsidR="6A7607C5" w:rsidRDefault="6A7607C5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Codice meccan</w:t>
            </w:r>
            <w:r w:rsidR="00980459"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 w:rsidRPr="2E1F9C7B">
              <w:rPr>
                <w:rFonts w:ascii="Calibri" w:eastAsia="Calibri" w:hAnsi="Calibri" w:cs="Calibri"/>
                <w:sz w:val="28"/>
                <w:szCs w:val="28"/>
              </w:rPr>
              <w:t>grafico</w:t>
            </w:r>
          </w:p>
        </w:tc>
        <w:tc>
          <w:tcPr>
            <w:tcW w:w="5610" w:type="dxa"/>
          </w:tcPr>
          <w:p w14:paraId="24FE4E7F" w14:textId="0C125161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5FBD00FF" w14:textId="7F70AC4E" w:rsidR="2E1F9C7B" w:rsidRDefault="2E1F9C7B" w:rsidP="2E1F9C7B">
      <w:pPr>
        <w:rPr>
          <w:sz w:val="28"/>
          <w:szCs w:val="28"/>
        </w:rPr>
      </w:pPr>
    </w:p>
    <w:p w14:paraId="4F57CD6E" w14:textId="28160399" w:rsidR="6A7607C5" w:rsidRDefault="6A7607C5" w:rsidP="2E1F9C7B">
      <w:pPr>
        <w:rPr>
          <w:rFonts w:ascii="Calibri" w:eastAsia="Calibri" w:hAnsi="Calibri" w:cs="Calibri"/>
          <w:sz w:val="28"/>
          <w:szCs w:val="28"/>
        </w:rPr>
      </w:pPr>
      <w:r w:rsidRPr="2E1F9C7B">
        <w:rPr>
          <w:rFonts w:ascii="Calibri" w:eastAsia="Calibri" w:hAnsi="Calibri" w:cs="Calibri"/>
          <w:sz w:val="28"/>
          <w:szCs w:val="28"/>
        </w:rPr>
        <w:t>Dichiara di aver provveduto a compilare le schede studente relative a n</w:t>
      </w:r>
      <w:r w:rsidR="103B2E7B" w:rsidRPr="2E1F9C7B">
        <w:rPr>
          <w:rFonts w:ascii="Calibri" w:eastAsia="Calibri" w:hAnsi="Calibri" w:cs="Calibri"/>
          <w:sz w:val="28"/>
          <w:szCs w:val="28"/>
        </w:rPr>
        <w:t xml:space="preserve">umero: </w:t>
      </w:r>
      <w:r w:rsidR="00980459">
        <w:rPr>
          <w:rFonts w:ascii="Calibri" w:eastAsia="Calibri" w:hAnsi="Calibri" w:cs="Calibri"/>
          <w:sz w:val="28"/>
          <w:szCs w:val="28"/>
        </w:rPr>
        <w:t>_______</w:t>
      </w:r>
      <w:r w:rsidRPr="2E1F9C7B">
        <w:rPr>
          <w:rFonts w:ascii="Calibri" w:eastAsia="Calibri" w:hAnsi="Calibri" w:cs="Calibri"/>
          <w:sz w:val="28"/>
          <w:szCs w:val="28"/>
        </w:rPr>
        <w:t xml:space="preserve"> studenti con certificazione ai sensi della legge 104/1992 </w:t>
      </w:r>
    </w:p>
    <w:p w14:paraId="271392D7" w14:textId="64EBB437" w:rsidR="6A7607C5" w:rsidRDefault="6A7607C5" w:rsidP="2E1F9C7B">
      <w:pPr>
        <w:rPr>
          <w:rFonts w:ascii="Calibri" w:eastAsia="Calibri" w:hAnsi="Calibri" w:cs="Calibri"/>
          <w:sz w:val="28"/>
          <w:szCs w:val="28"/>
        </w:rPr>
      </w:pPr>
      <w:r w:rsidRPr="2E1F9C7B">
        <w:rPr>
          <w:rFonts w:ascii="Calibri" w:eastAsia="Calibri" w:hAnsi="Calibri" w:cs="Calibri"/>
          <w:sz w:val="28"/>
          <w:szCs w:val="28"/>
        </w:rPr>
        <w:t xml:space="preserve">A fronte dell’attuale assegnazione di organico </w:t>
      </w:r>
      <w:r w:rsidR="18D3C85A" w:rsidRPr="2E1F9C7B">
        <w:rPr>
          <w:rFonts w:ascii="Calibri" w:eastAsia="Calibri" w:hAnsi="Calibri" w:cs="Calibri"/>
          <w:sz w:val="28"/>
          <w:szCs w:val="28"/>
        </w:rPr>
        <w:t>di seguito descritta</w:t>
      </w:r>
      <w:r w:rsidRPr="2E1F9C7B">
        <w:rPr>
          <w:rFonts w:ascii="Calibri" w:eastAsia="Calibri" w:hAnsi="Calibri" w:cs="Calibri"/>
          <w:sz w:val="28"/>
          <w:szCs w:val="28"/>
        </w:rPr>
        <w:t>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E1F9C7B" w14:paraId="2BE72501" w14:textId="77777777" w:rsidTr="2E1F9C7B">
        <w:tc>
          <w:tcPr>
            <w:tcW w:w="3005" w:type="dxa"/>
          </w:tcPr>
          <w:p w14:paraId="4FF5E325" w14:textId="719DF7E6" w:rsidR="3B2BB1C7" w:rsidRDefault="3B2BB1C7" w:rsidP="2E1F9C7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ORDINE DI SCUOLA</w:t>
            </w:r>
          </w:p>
        </w:tc>
        <w:tc>
          <w:tcPr>
            <w:tcW w:w="3005" w:type="dxa"/>
          </w:tcPr>
          <w:p w14:paraId="0A102F3C" w14:textId="03C68924" w:rsidR="3B2BB1C7" w:rsidRDefault="3B2BB1C7" w:rsidP="2E1F9C7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CATTEDRE ASSEGNATE</w:t>
            </w:r>
          </w:p>
        </w:tc>
        <w:tc>
          <w:tcPr>
            <w:tcW w:w="3005" w:type="dxa"/>
          </w:tcPr>
          <w:p w14:paraId="552859DD" w14:textId="596C9E18" w:rsidR="3B2BB1C7" w:rsidRDefault="3B2BB1C7" w:rsidP="2E1F9C7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SPEZZONI ORARI</w:t>
            </w:r>
          </w:p>
        </w:tc>
      </w:tr>
      <w:tr w:rsidR="2E1F9C7B" w14:paraId="533AD146" w14:textId="77777777" w:rsidTr="2E1F9C7B">
        <w:tc>
          <w:tcPr>
            <w:tcW w:w="3005" w:type="dxa"/>
          </w:tcPr>
          <w:p w14:paraId="39FEF398" w14:textId="3F8C676E" w:rsidR="3B2BB1C7" w:rsidRDefault="3B2BB1C7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INFANZIA</w:t>
            </w:r>
          </w:p>
        </w:tc>
        <w:tc>
          <w:tcPr>
            <w:tcW w:w="3005" w:type="dxa"/>
          </w:tcPr>
          <w:p w14:paraId="2716ED47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7F5A24A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27B72894" w14:textId="77777777" w:rsidTr="2E1F9C7B">
        <w:tc>
          <w:tcPr>
            <w:tcW w:w="3005" w:type="dxa"/>
          </w:tcPr>
          <w:p w14:paraId="41569905" w14:textId="132F523A" w:rsidR="3B2BB1C7" w:rsidRDefault="3B2BB1C7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PRIMARIA</w:t>
            </w:r>
          </w:p>
        </w:tc>
        <w:tc>
          <w:tcPr>
            <w:tcW w:w="3005" w:type="dxa"/>
          </w:tcPr>
          <w:p w14:paraId="4C796A1E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D3441E3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1F6153D8" w14:textId="77777777" w:rsidTr="2E1F9C7B">
        <w:tc>
          <w:tcPr>
            <w:tcW w:w="3005" w:type="dxa"/>
          </w:tcPr>
          <w:p w14:paraId="32ACDCFC" w14:textId="6156442D" w:rsidR="3B2BB1C7" w:rsidRDefault="3B2BB1C7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SEC. DI PRIMO GRADO</w:t>
            </w:r>
          </w:p>
        </w:tc>
        <w:tc>
          <w:tcPr>
            <w:tcW w:w="3005" w:type="dxa"/>
          </w:tcPr>
          <w:p w14:paraId="3AF805BD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905EA5B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7A7CDC5B" w14:textId="77777777" w:rsidTr="2E1F9C7B">
        <w:tc>
          <w:tcPr>
            <w:tcW w:w="3005" w:type="dxa"/>
          </w:tcPr>
          <w:p w14:paraId="70F4ED84" w14:textId="5B5BDC73" w:rsidR="3B2BB1C7" w:rsidRDefault="3B2BB1C7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SEC. DI SECONDO GRADO</w:t>
            </w:r>
          </w:p>
        </w:tc>
        <w:tc>
          <w:tcPr>
            <w:tcW w:w="3005" w:type="dxa"/>
          </w:tcPr>
          <w:p w14:paraId="52482E92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2D9FDD4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3EFE040" w14:textId="79944A63" w:rsidR="2E1F9C7B" w:rsidRDefault="2E1F9C7B" w:rsidP="2E1F9C7B">
      <w:pPr>
        <w:rPr>
          <w:rFonts w:ascii="Calibri" w:eastAsia="Calibri" w:hAnsi="Calibri" w:cs="Calibri"/>
          <w:sz w:val="28"/>
          <w:szCs w:val="28"/>
        </w:rPr>
      </w:pPr>
    </w:p>
    <w:p w14:paraId="53366A30" w14:textId="01F0F115" w:rsidR="3B2BB1C7" w:rsidRDefault="3B2BB1C7" w:rsidP="2E1F9C7B">
      <w:pPr>
        <w:rPr>
          <w:rFonts w:ascii="Calibri" w:eastAsia="Calibri" w:hAnsi="Calibri" w:cs="Calibri"/>
          <w:sz w:val="28"/>
          <w:szCs w:val="28"/>
        </w:rPr>
      </w:pPr>
      <w:r w:rsidRPr="2E1F9C7B">
        <w:rPr>
          <w:rFonts w:ascii="Calibri" w:eastAsia="Calibri" w:hAnsi="Calibri" w:cs="Calibri"/>
          <w:sz w:val="28"/>
          <w:szCs w:val="28"/>
        </w:rPr>
        <w:t>Richiede un incremento dell’organico assegnato (indicare le ore e le cattedre richieste in deroga):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E1F9C7B" w14:paraId="0DB76D0D" w14:textId="77777777" w:rsidTr="2E1F9C7B">
        <w:tc>
          <w:tcPr>
            <w:tcW w:w="3005" w:type="dxa"/>
          </w:tcPr>
          <w:p w14:paraId="5B603D31" w14:textId="719DF7E6" w:rsidR="2E1F9C7B" w:rsidRDefault="2E1F9C7B" w:rsidP="2E1F9C7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ORDINE DI SCUOLA</w:t>
            </w:r>
          </w:p>
        </w:tc>
        <w:tc>
          <w:tcPr>
            <w:tcW w:w="3005" w:type="dxa"/>
          </w:tcPr>
          <w:p w14:paraId="18FB3FE9" w14:textId="03C68924" w:rsidR="2E1F9C7B" w:rsidRDefault="2E1F9C7B" w:rsidP="2E1F9C7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CATTEDRE ASSEGNATE</w:t>
            </w:r>
          </w:p>
        </w:tc>
        <w:tc>
          <w:tcPr>
            <w:tcW w:w="3005" w:type="dxa"/>
          </w:tcPr>
          <w:p w14:paraId="4843CD32" w14:textId="596C9E18" w:rsidR="2E1F9C7B" w:rsidRDefault="2E1F9C7B" w:rsidP="2E1F9C7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SPEZZONI ORARI</w:t>
            </w:r>
          </w:p>
        </w:tc>
      </w:tr>
      <w:tr w:rsidR="2E1F9C7B" w14:paraId="5863B268" w14:textId="77777777" w:rsidTr="2E1F9C7B">
        <w:tc>
          <w:tcPr>
            <w:tcW w:w="3005" w:type="dxa"/>
          </w:tcPr>
          <w:p w14:paraId="18185175" w14:textId="3F8C676E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INFANZIA</w:t>
            </w:r>
          </w:p>
        </w:tc>
        <w:tc>
          <w:tcPr>
            <w:tcW w:w="3005" w:type="dxa"/>
          </w:tcPr>
          <w:p w14:paraId="7D8DE51A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A1080B0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051A8776" w14:textId="77777777" w:rsidTr="2E1F9C7B">
        <w:tc>
          <w:tcPr>
            <w:tcW w:w="3005" w:type="dxa"/>
          </w:tcPr>
          <w:p w14:paraId="144DD387" w14:textId="132F523A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PRIMARIA</w:t>
            </w:r>
          </w:p>
        </w:tc>
        <w:tc>
          <w:tcPr>
            <w:tcW w:w="3005" w:type="dxa"/>
          </w:tcPr>
          <w:p w14:paraId="6A727E9F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6BED80F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55F7DBE1" w14:textId="77777777" w:rsidTr="2E1F9C7B">
        <w:tc>
          <w:tcPr>
            <w:tcW w:w="3005" w:type="dxa"/>
          </w:tcPr>
          <w:p w14:paraId="46B0E910" w14:textId="6156442D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SEC. DI PRIMO GRADO</w:t>
            </w:r>
          </w:p>
        </w:tc>
        <w:tc>
          <w:tcPr>
            <w:tcW w:w="3005" w:type="dxa"/>
          </w:tcPr>
          <w:p w14:paraId="5FC09ED3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6EFC98F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2E1F9C7B" w14:paraId="5A650A7A" w14:textId="77777777" w:rsidTr="2E1F9C7B">
        <w:tc>
          <w:tcPr>
            <w:tcW w:w="3005" w:type="dxa"/>
          </w:tcPr>
          <w:p w14:paraId="1E205A13" w14:textId="5B5BDC73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2E1F9C7B">
              <w:rPr>
                <w:rFonts w:ascii="Calibri" w:eastAsia="Calibri" w:hAnsi="Calibri" w:cs="Calibri"/>
                <w:sz w:val="28"/>
                <w:szCs w:val="28"/>
              </w:rPr>
              <w:t>SEC. DI SECONDO GRADO</w:t>
            </w:r>
          </w:p>
        </w:tc>
        <w:tc>
          <w:tcPr>
            <w:tcW w:w="3005" w:type="dxa"/>
          </w:tcPr>
          <w:p w14:paraId="6CE5B39F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665F61C" w14:textId="476227A7" w:rsidR="2E1F9C7B" w:rsidRDefault="2E1F9C7B" w:rsidP="2E1F9C7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473549A1" w14:textId="2CE6DB10" w:rsidR="2E1F9C7B" w:rsidRDefault="2E1F9C7B" w:rsidP="2E1F9C7B">
      <w:pPr>
        <w:rPr>
          <w:rFonts w:ascii="Calibri" w:eastAsia="Calibri" w:hAnsi="Calibri" w:cs="Calibri"/>
          <w:sz w:val="28"/>
          <w:szCs w:val="28"/>
        </w:rPr>
      </w:pPr>
    </w:p>
    <w:p w14:paraId="1371CE40" w14:textId="29A62E15" w:rsidR="3739E8CE" w:rsidRDefault="3739E8CE" w:rsidP="2E1F9C7B">
      <w:pPr>
        <w:rPr>
          <w:rFonts w:ascii="Calibri" w:eastAsia="Calibri" w:hAnsi="Calibri" w:cs="Calibri"/>
          <w:sz w:val="28"/>
          <w:szCs w:val="28"/>
        </w:rPr>
      </w:pPr>
      <w:r w:rsidRPr="2E1F9C7B">
        <w:rPr>
          <w:rFonts w:ascii="Calibri" w:eastAsia="Calibri" w:hAnsi="Calibri" w:cs="Calibri"/>
          <w:sz w:val="28"/>
          <w:szCs w:val="28"/>
        </w:rPr>
        <w:t>Data di compilazione</w:t>
      </w:r>
    </w:p>
    <w:p w14:paraId="5909183D" w14:textId="04B42D50" w:rsidR="2E1F9C7B" w:rsidRDefault="2E1F9C7B" w:rsidP="2E1F9C7B">
      <w:pPr>
        <w:rPr>
          <w:rFonts w:ascii="Calibri" w:eastAsia="Calibri" w:hAnsi="Calibri" w:cs="Calibri"/>
          <w:sz w:val="28"/>
          <w:szCs w:val="28"/>
        </w:rPr>
      </w:pPr>
    </w:p>
    <w:p w14:paraId="2776DCA4" w14:textId="6E44DD8C" w:rsidR="6A7607C5" w:rsidRDefault="3739E8CE" w:rsidP="2E1F9C7B">
      <w:pPr>
        <w:rPr>
          <w:rFonts w:ascii="Calibri" w:eastAsia="Calibri" w:hAnsi="Calibri" w:cs="Calibri"/>
          <w:sz w:val="24"/>
          <w:szCs w:val="24"/>
        </w:rPr>
      </w:pPr>
      <w:r w:rsidRPr="2E1F9C7B">
        <w:rPr>
          <w:rFonts w:ascii="Calibri" w:eastAsia="Calibri" w:hAnsi="Calibri" w:cs="Calibri"/>
          <w:sz w:val="28"/>
          <w:szCs w:val="28"/>
        </w:rPr>
        <w:t>Firma certificata</w:t>
      </w:r>
    </w:p>
    <w:sectPr w:rsidR="6A7607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0C12C5"/>
    <w:rsid w:val="00126AD4"/>
    <w:rsid w:val="003329A1"/>
    <w:rsid w:val="00730B26"/>
    <w:rsid w:val="008E32AE"/>
    <w:rsid w:val="00980459"/>
    <w:rsid w:val="00D34FD1"/>
    <w:rsid w:val="00FC72EB"/>
    <w:rsid w:val="050DA86C"/>
    <w:rsid w:val="0B7CE9F0"/>
    <w:rsid w:val="103B2E7B"/>
    <w:rsid w:val="18D3C85A"/>
    <w:rsid w:val="1C86D0AD"/>
    <w:rsid w:val="2E1F9C7B"/>
    <w:rsid w:val="2FEE90B8"/>
    <w:rsid w:val="3739E8CE"/>
    <w:rsid w:val="3B0C12C5"/>
    <w:rsid w:val="3B2BB1C7"/>
    <w:rsid w:val="3E3DADCB"/>
    <w:rsid w:val="468C87AF"/>
    <w:rsid w:val="4C9ED8D7"/>
    <w:rsid w:val="564DA8A3"/>
    <w:rsid w:val="6A7607C5"/>
    <w:rsid w:val="6CFDAD93"/>
    <w:rsid w:val="7B7FEE82"/>
    <w:rsid w:val="7EB78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12C5"/>
  <w15:chartTrackingRefBased/>
  <w15:docId w15:val="{A47AAF43-DAD2-4F8D-8AAB-11CDC200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Berretti</dc:creator>
  <cp:keywords/>
  <dc:description/>
  <cp:lastModifiedBy>Peccenini Roberto</cp:lastModifiedBy>
  <cp:revision>7</cp:revision>
  <dcterms:created xsi:type="dcterms:W3CDTF">2021-06-28T19:07:00Z</dcterms:created>
  <dcterms:modified xsi:type="dcterms:W3CDTF">2021-07-01T13:36:00Z</dcterms:modified>
</cp:coreProperties>
</file>